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7" w:type="dxa"/>
        <w:tblInd w:w="-71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46"/>
        <w:gridCol w:w="1644"/>
        <w:gridCol w:w="1417"/>
      </w:tblGrid>
      <w:tr w:rsidR="007E418B" w:rsidRPr="00D23B88" w14:paraId="0EEDA78A" w14:textId="77777777" w:rsidTr="007E418B">
        <w:trPr>
          <w:tblHeader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842C445" w14:textId="77777777" w:rsidR="007E418B" w:rsidRPr="00D23B88" w:rsidRDefault="007E418B" w:rsidP="00F312A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Naziv tvrtke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4705001" w14:textId="77777777" w:rsidR="007E418B" w:rsidRPr="00D23B88" w:rsidRDefault="00645CC6" w:rsidP="00CC33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Lokacija o</w:t>
            </w:r>
            <w:r w:rsidR="00CC33FD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brad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3B9EE0A" w14:textId="77777777" w:rsidR="007E418B" w:rsidRPr="00D23B88" w:rsidRDefault="007E418B" w:rsidP="00F312A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Vrsta otpadne ambalaže</w:t>
            </w:r>
          </w:p>
        </w:tc>
      </w:tr>
      <w:tr w:rsidR="007E418B" w:rsidRPr="008B441A" w14:paraId="35B3F7CF" w14:textId="77777777" w:rsidTr="007E418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10B8F" w14:textId="77777777"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55028" w14:textId="77777777"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0D4E4" w14:textId="77777777"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E418B" w:rsidRPr="00D23B88" w14:paraId="101AACBD" w14:textId="77777777" w:rsidTr="007E418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696E4" w14:textId="77777777"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DS SMITH BELIŠĆE</w:t>
            </w:r>
          </w:p>
          <w:p w14:paraId="4D4788BC" w14:textId="77777777"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80808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CROATIA</w:t>
            </w: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d</w:t>
            </w:r>
            <w:r w:rsidRPr="00D23B88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hr-HR"/>
              </w:rPr>
              <w:t>.</w:t>
            </w:r>
            <w: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hr-HR"/>
              </w:rPr>
              <w:t>o.o.</w:t>
            </w:r>
          </w:p>
          <w:p w14:paraId="4C558151" w14:textId="77777777"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EE548" w14:textId="77777777" w:rsidR="007E418B" w:rsidRPr="00D23B88" w:rsidRDefault="006369F0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6369F0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Vijenac S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 xml:space="preserve">. H. </w:t>
            </w:r>
            <w:r w:rsidR="006F62BC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Gutmanna 30</w:t>
            </w:r>
            <w:r w:rsidR="00645CC6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, Belišće</w:t>
            </w:r>
          </w:p>
          <w:p w14:paraId="78BEC15C" w14:textId="77777777"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CEE31" w14:textId="77777777"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Papir i karton</w:t>
            </w:r>
          </w:p>
        </w:tc>
      </w:tr>
      <w:tr w:rsidR="007E418B" w:rsidRPr="00D23B88" w14:paraId="29C75D79" w14:textId="77777777" w:rsidTr="007E418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18774" w14:textId="77777777"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BRKOVIĆ d.o.o.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66135" w14:textId="77777777" w:rsidR="007619AA" w:rsidRPr="00D23B88" w:rsidRDefault="007E418B" w:rsidP="007619A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Industrijska 3</w:t>
            </w:r>
            <w:r w:rsidR="007619A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, Sveta Nedjelja</w:t>
            </w:r>
          </w:p>
          <w:p w14:paraId="361BEF98" w14:textId="77777777"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35CAE" w14:textId="77777777"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Polimerni materijali (plastika)</w:t>
            </w:r>
          </w:p>
        </w:tc>
      </w:tr>
      <w:tr w:rsidR="00AA20D5" w:rsidRPr="00D23B88" w14:paraId="1102E7BF" w14:textId="77777777" w:rsidTr="007E418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50564" w14:textId="5D7E4784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CIAL d.o.o. za proizvodnju aluminija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D0A5C" w14:textId="77777777" w:rsidR="00AA20D5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Božidara Adžije 19, Sisak</w:t>
            </w:r>
          </w:p>
          <w:p w14:paraId="1A9CC896" w14:textId="77777777" w:rsidR="00AA20D5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7F4B1" w14:textId="4FB08135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Metal (Al)</w:t>
            </w:r>
          </w:p>
        </w:tc>
      </w:tr>
      <w:tr w:rsidR="00AA20D5" w:rsidRPr="00D23B88" w14:paraId="73B93D63" w14:textId="77777777" w:rsidTr="007E418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9B1C3" w14:textId="7FAD7893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C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E-ZA-R  Centar za reciklažu </w:t>
            </w: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578A1" w14:textId="77777777" w:rsidR="00AA20D5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Božidara Adžije 19, Sisak</w:t>
            </w:r>
          </w:p>
          <w:p w14:paraId="28F19CD2" w14:textId="77777777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9E028" w14:textId="705E05EA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Metal (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Fe</w:t>
            </w: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AA20D5" w:rsidRPr="00D23B88" w14:paraId="6ADCBBE3" w14:textId="77777777" w:rsidTr="007E418B">
        <w:trPr>
          <w:trHeight w:val="67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4FD85" w14:textId="77777777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DRAVA INTERNATIONAL d.o.o.</w:t>
            </w:r>
          </w:p>
          <w:p w14:paraId="372EA937" w14:textId="77777777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B050"/>
                <w:sz w:val="18"/>
                <w:szCs w:val="18"/>
                <w:lang w:eastAsia="hr-H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E6AEA" w14:textId="77777777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Zapadno predgrađe 21, Brijest, Osijek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854DE" w14:textId="77777777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PET</w:t>
            </w:r>
          </w:p>
        </w:tc>
      </w:tr>
      <w:tr w:rsidR="00AA20D5" w:rsidRPr="00D23B88" w14:paraId="25D17E23" w14:textId="77777777" w:rsidTr="007E418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0DB64" w14:textId="77777777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DRAVA INTERNATIONAL d.o.o.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D62C5" w14:textId="77777777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Zapadno predgrađe 21, Brijest, Osijek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2F86E" w14:textId="77777777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Polimerni materijali (plastika)</w:t>
            </w:r>
          </w:p>
        </w:tc>
      </w:tr>
      <w:tr w:rsidR="00AA20D5" w:rsidRPr="00206A98" w14:paraId="70956B27" w14:textId="77777777" w:rsidTr="007E418B">
        <w:trPr>
          <w:trHeight w:val="71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0C6F3" w14:textId="77777777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VETROPACK d.d.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D47FE" w14:textId="77777777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Hum na Sutli 203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, Hum na Sutli</w:t>
            </w:r>
          </w:p>
          <w:p w14:paraId="1BFFD4E2" w14:textId="77777777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6B473" w14:textId="77777777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Staklo</w:t>
            </w:r>
          </w:p>
        </w:tc>
      </w:tr>
      <w:tr w:rsidR="00AA20D5" w:rsidRPr="00206A98" w14:paraId="700F365D" w14:textId="77777777" w:rsidTr="007E418B">
        <w:trPr>
          <w:trHeight w:val="71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CAD08" w14:textId="77777777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UNIJA NOVA d.o.o.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6DB1B" w14:textId="77777777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Strojarska ulica 3, Sesvetski Kraljevec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0746B" w14:textId="77777777" w:rsidR="00AA20D5" w:rsidRPr="00D23B88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Staklo</w:t>
            </w:r>
          </w:p>
        </w:tc>
      </w:tr>
      <w:tr w:rsidR="00AA20D5" w:rsidRPr="00206A98" w14:paraId="51EAE052" w14:textId="77777777" w:rsidTr="007E418B">
        <w:trPr>
          <w:trHeight w:val="71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7F361" w14:textId="77777777" w:rsidR="00AA20D5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EKO-FLOR PLUS d.o.o.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0C02E" w14:textId="77777777" w:rsidR="00AA20D5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Duga ulica 60, Kloštar Ivanić,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98CC9" w14:textId="77777777" w:rsidR="00AA20D5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Drvo</w:t>
            </w:r>
          </w:p>
        </w:tc>
      </w:tr>
      <w:tr w:rsidR="00AA20D5" w:rsidRPr="00206A98" w14:paraId="1C5151C4" w14:textId="77777777" w:rsidTr="007E418B">
        <w:trPr>
          <w:trHeight w:val="71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C99CF" w14:textId="77777777" w:rsidR="00AA20D5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UNIVERZAL d.o.o.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562E2" w14:textId="77777777" w:rsidR="00AA20D5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M. P. Miškine 61,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F32EC" w14:textId="77777777" w:rsidR="00AA20D5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Drvo</w:t>
            </w:r>
          </w:p>
        </w:tc>
      </w:tr>
      <w:tr w:rsidR="00AA20D5" w:rsidRPr="00206A98" w14:paraId="4A5B59AB" w14:textId="77777777" w:rsidTr="007E418B">
        <w:trPr>
          <w:trHeight w:val="71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A915C" w14:textId="77777777" w:rsidR="00AA20D5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SOLUTION d.o.o.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695C" w14:textId="77777777" w:rsidR="00AA20D5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Mazije b.b. , Zadar-Briševo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1E0D7" w14:textId="77777777" w:rsidR="00AA20D5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Drvo</w:t>
            </w:r>
          </w:p>
        </w:tc>
      </w:tr>
      <w:tr w:rsidR="00AA20D5" w:rsidRPr="00206A98" w14:paraId="23841FB7" w14:textId="77777777" w:rsidTr="007E418B">
        <w:trPr>
          <w:trHeight w:val="71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BCC7D" w14:textId="77777777" w:rsidR="00AA20D5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SEKUNDAR USLUGE d.o.o.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0A94E" w14:textId="77777777" w:rsidR="00AA20D5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Permani 1/e, Jurdani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C03A1" w14:textId="77777777" w:rsidR="00AA20D5" w:rsidRDefault="00AA20D5" w:rsidP="00AA20D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Drvo</w:t>
            </w:r>
          </w:p>
        </w:tc>
      </w:tr>
    </w:tbl>
    <w:p w14:paraId="1EC17C5C" w14:textId="77777777" w:rsidR="00AE00F5" w:rsidRDefault="00AE00F5"/>
    <w:sectPr w:rsidR="00AE00F5" w:rsidSect="00924C19">
      <w:headerReference w:type="default" r:id="rId7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881F" w14:textId="77777777" w:rsidR="001F3239" w:rsidRDefault="001F3239" w:rsidP="00FF0C4C">
      <w:pPr>
        <w:spacing w:after="0" w:line="240" w:lineRule="auto"/>
      </w:pPr>
      <w:r>
        <w:separator/>
      </w:r>
    </w:p>
  </w:endnote>
  <w:endnote w:type="continuationSeparator" w:id="0">
    <w:p w14:paraId="3144FFAA" w14:textId="77777777" w:rsidR="001F3239" w:rsidRDefault="001F3239" w:rsidP="00FF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B2AC" w14:textId="77777777" w:rsidR="001F3239" w:rsidRDefault="001F3239" w:rsidP="00FF0C4C">
      <w:pPr>
        <w:spacing w:after="0" w:line="240" w:lineRule="auto"/>
      </w:pPr>
      <w:r>
        <w:separator/>
      </w:r>
    </w:p>
  </w:footnote>
  <w:footnote w:type="continuationSeparator" w:id="0">
    <w:p w14:paraId="387E1039" w14:textId="77777777" w:rsidR="001F3239" w:rsidRDefault="001F3239" w:rsidP="00FF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7215" w14:textId="77777777" w:rsidR="00FF0C4C" w:rsidRPr="00FF0C4C" w:rsidRDefault="00FF0C4C">
    <w:pPr>
      <w:pStyle w:val="Zaglavlje"/>
      <w:rPr>
        <w:b/>
      </w:rPr>
    </w:pPr>
    <w:r>
      <w:rPr>
        <w:b/>
      </w:rPr>
      <w:t xml:space="preserve">POPIS OBRAĐIVAČA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C19"/>
    <w:rsid w:val="001F3239"/>
    <w:rsid w:val="002E1BA5"/>
    <w:rsid w:val="00567514"/>
    <w:rsid w:val="006369F0"/>
    <w:rsid w:val="00645CC6"/>
    <w:rsid w:val="006F62BC"/>
    <w:rsid w:val="007619AA"/>
    <w:rsid w:val="007E418B"/>
    <w:rsid w:val="008B4E8E"/>
    <w:rsid w:val="00924C19"/>
    <w:rsid w:val="0095568E"/>
    <w:rsid w:val="00A85E18"/>
    <w:rsid w:val="00AA20D5"/>
    <w:rsid w:val="00AD6046"/>
    <w:rsid w:val="00AE00F5"/>
    <w:rsid w:val="00CC33FD"/>
    <w:rsid w:val="00D456B5"/>
    <w:rsid w:val="00F45E8E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492E7"/>
  <w15:docId w15:val="{46520687-A968-49E4-BDB3-ADDC5F03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C4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F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C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FA940FF4-401F-4952-A2AD-3A4C2D6AC4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 Brčić</dc:creator>
  <cp:lastModifiedBy>Kornelija Madić</cp:lastModifiedBy>
  <cp:revision>13</cp:revision>
  <dcterms:created xsi:type="dcterms:W3CDTF">2017-01-10T10:17:00Z</dcterms:created>
  <dcterms:modified xsi:type="dcterms:W3CDTF">2021-09-01T05:42:00Z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56ffa379-19fa-4bdc-a59f-0af6db25f772</vt:lpwstr>
  </property>
  <property fmtid="{D5CDD505-2E9C-101B-9397-08002B2CF9AE}" pid="3" name="bjSaver">
    <vt:lpwstr>O5TuQ3VJctDryisNVd1brkNH6/W/ftpq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